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87" w:rsidRPr="00AC533F" w:rsidRDefault="00F97864" w:rsidP="00782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sz w:val="28"/>
          <w:szCs w:val="28"/>
        </w:rPr>
        <w:t>Муниципальное</w:t>
      </w:r>
      <w:r w:rsidR="003470F4" w:rsidRPr="00AC533F"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учреждение «Детский сад №42 «Пингвинчик» общеразвивающего вида с приор</w:t>
      </w:r>
      <w:r w:rsidR="00782A94" w:rsidRPr="00AC533F">
        <w:rPr>
          <w:rFonts w:ascii="Times New Roman" w:hAnsi="Times New Roman" w:cs="Times New Roman"/>
          <w:sz w:val="28"/>
          <w:szCs w:val="28"/>
        </w:rPr>
        <w:t>и</w:t>
      </w:r>
      <w:r w:rsidR="003470F4" w:rsidRPr="00AC533F">
        <w:rPr>
          <w:rFonts w:ascii="Times New Roman" w:hAnsi="Times New Roman" w:cs="Times New Roman"/>
          <w:sz w:val="28"/>
          <w:szCs w:val="28"/>
        </w:rPr>
        <w:t>тетным осуществлением деятельности по физическому развитию детей»</w:t>
      </w:r>
    </w:p>
    <w:p w:rsidR="008C5487" w:rsidRPr="00AC533F" w:rsidRDefault="008C5487" w:rsidP="008C5487">
      <w:pPr>
        <w:rPr>
          <w:rFonts w:ascii="Times New Roman" w:hAnsi="Times New Roman" w:cs="Times New Roman"/>
          <w:sz w:val="28"/>
          <w:szCs w:val="28"/>
        </w:rPr>
      </w:pPr>
    </w:p>
    <w:p w:rsidR="00782A94" w:rsidRPr="00AC533F" w:rsidRDefault="00782A94" w:rsidP="008C5487">
      <w:pPr>
        <w:rPr>
          <w:rFonts w:ascii="Times New Roman" w:hAnsi="Times New Roman" w:cs="Times New Roman"/>
          <w:sz w:val="28"/>
          <w:szCs w:val="28"/>
        </w:rPr>
      </w:pPr>
    </w:p>
    <w:p w:rsidR="00782A94" w:rsidRPr="00AC533F" w:rsidRDefault="00782A94" w:rsidP="008C5487">
      <w:pPr>
        <w:rPr>
          <w:rFonts w:ascii="Times New Roman" w:hAnsi="Times New Roman" w:cs="Times New Roman"/>
          <w:sz w:val="28"/>
          <w:szCs w:val="28"/>
        </w:rPr>
      </w:pPr>
    </w:p>
    <w:p w:rsidR="00782A94" w:rsidRPr="00AC533F" w:rsidRDefault="00782A94" w:rsidP="008C5487">
      <w:pPr>
        <w:rPr>
          <w:rFonts w:ascii="Times New Roman" w:hAnsi="Times New Roman" w:cs="Times New Roman"/>
          <w:sz w:val="28"/>
          <w:szCs w:val="28"/>
        </w:rPr>
      </w:pPr>
    </w:p>
    <w:p w:rsidR="00782A94" w:rsidRPr="00AC533F" w:rsidRDefault="00782A94" w:rsidP="008C5487">
      <w:pPr>
        <w:rPr>
          <w:rFonts w:ascii="Times New Roman" w:hAnsi="Times New Roman" w:cs="Times New Roman"/>
          <w:sz w:val="28"/>
          <w:szCs w:val="28"/>
        </w:rPr>
      </w:pPr>
    </w:p>
    <w:p w:rsidR="00782A94" w:rsidRPr="00AC533F" w:rsidRDefault="00782A94" w:rsidP="008C5487">
      <w:pPr>
        <w:rPr>
          <w:rFonts w:ascii="Times New Roman" w:hAnsi="Times New Roman" w:cs="Times New Roman"/>
          <w:sz w:val="28"/>
          <w:szCs w:val="28"/>
        </w:rPr>
      </w:pPr>
    </w:p>
    <w:p w:rsidR="00782A94" w:rsidRPr="00AC533F" w:rsidRDefault="00782A94" w:rsidP="008C5487">
      <w:pPr>
        <w:rPr>
          <w:rFonts w:ascii="Times New Roman" w:hAnsi="Times New Roman" w:cs="Times New Roman"/>
          <w:sz w:val="28"/>
          <w:szCs w:val="28"/>
        </w:rPr>
      </w:pPr>
    </w:p>
    <w:p w:rsidR="00F97864" w:rsidRPr="00AC533F" w:rsidRDefault="008C5487" w:rsidP="008C5487">
      <w:pPr>
        <w:tabs>
          <w:tab w:val="left" w:pos="22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sz w:val="28"/>
          <w:szCs w:val="28"/>
        </w:rPr>
        <w:t>КОНСТРУКТ</w:t>
      </w:r>
    </w:p>
    <w:p w:rsidR="00AC533F" w:rsidRDefault="00AC533F" w:rsidP="00062E81">
      <w:pPr>
        <w:tabs>
          <w:tab w:val="left" w:pos="22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5487" w:rsidRPr="00AC533F">
        <w:rPr>
          <w:rFonts w:ascii="Times New Roman" w:hAnsi="Times New Roman" w:cs="Times New Roman"/>
          <w:sz w:val="28"/>
          <w:szCs w:val="28"/>
        </w:rPr>
        <w:t xml:space="preserve">епосредственно образовательной деятельности по </w:t>
      </w:r>
      <w:r>
        <w:rPr>
          <w:rFonts w:ascii="Times New Roman" w:hAnsi="Times New Roman" w:cs="Times New Roman"/>
          <w:sz w:val="28"/>
          <w:szCs w:val="28"/>
        </w:rPr>
        <w:t>ФЭМП</w:t>
      </w:r>
    </w:p>
    <w:p w:rsidR="008C5487" w:rsidRPr="00AC533F" w:rsidRDefault="00AC533F" w:rsidP="00062E81">
      <w:pPr>
        <w:tabs>
          <w:tab w:val="left" w:pos="22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487" w:rsidRPr="00AC533F">
        <w:rPr>
          <w:rFonts w:ascii="Times New Roman" w:hAnsi="Times New Roman" w:cs="Times New Roman"/>
          <w:sz w:val="28"/>
          <w:szCs w:val="28"/>
        </w:rPr>
        <w:t>во 2 мл</w:t>
      </w:r>
      <w:r>
        <w:rPr>
          <w:rFonts w:ascii="Times New Roman" w:hAnsi="Times New Roman" w:cs="Times New Roman"/>
          <w:sz w:val="28"/>
          <w:szCs w:val="28"/>
        </w:rPr>
        <w:t>адшей группе</w:t>
      </w:r>
    </w:p>
    <w:p w:rsidR="00062E81" w:rsidRPr="00AC533F" w:rsidRDefault="00062E81" w:rsidP="00062E81">
      <w:pPr>
        <w:tabs>
          <w:tab w:val="left" w:pos="2230"/>
        </w:tabs>
        <w:rPr>
          <w:rFonts w:ascii="Times New Roman" w:hAnsi="Times New Roman" w:cs="Times New Roman"/>
          <w:sz w:val="28"/>
          <w:szCs w:val="28"/>
        </w:rPr>
      </w:pPr>
    </w:p>
    <w:p w:rsidR="00062E81" w:rsidRPr="00AC533F" w:rsidRDefault="00062E81" w:rsidP="00062E81">
      <w:pPr>
        <w:tabs>
          <w:tab w:val="left" w:pos="2230"/>
        </w:tabs>
        <w:rPr>
          <w:rFonts w:ascii="Times New Roman" w:hAnsi="Times New Roman" w:cs="Times New Roman"/>
          <w:sz w:val="28"/>
          <w:szCs w:val="28"/>
        </w:rPr>
      </w:pPr>
    </w:p>
    <w:p w:rsidR="00B76247" w:rsidRPr="00AC533F" w:rsidRDefault="00B76247" w:rsidP="00062E81">
      <w:pPr>
        <w:tabs>
          <w:tab w:val="left" w:pos="2230"/>
        </w:tabs>
        <w:rPr>
          <w:rFonts w:ascii="Times New Roman" w:hAnsi="Times New Roman" w:cs="Times New Roman"/>
          <w:sz w:val="28"/>
          <w:szCs w:val="28"/>
        </w:rPr>
      </w:pPr>
    </w:p>
    <w:p w:rsidR="00B76247" w:rsidRPr="00AC533F" w:rsidRDefault="00B76247" w:rsidP="00B76247">
      <w:pPr>
        <w:rPr>
          <w:rFonts w:ascii="Times New Roman" w:hAnsi="Times New Roman" w:cs="Times New Roman"/>
          <w:sz w:val="28"/>
          <w:szCs w:val="28"/>
        </w:rPr>
      </w:pPr>
    </w:p>
    <w:p w:rsidR="00B76247" w:rsidRPr="00AC533F" w:rsidRDefault="00B76247" w:rsidP="00B76247">
      <w:pPr>
        <w:rPr>
          <w:rFonts w:ascii="Times New Roman" w:hAnsi="Times New Roman" w:cs="Times New Roman"/>
          <w:sz w:val="28"/>
          <w:szCs w:val="28"/>
        </w:rPr>
      </w:pPr>
    </w:p>
    <w:p w:rsidR="00B76247" w:rsidRPr="00AC533F" w:rsidRDefault="00B76247" w:rsidP="00B76247">
      <w:pPr>
        <w:rPr>
          <w:rFonts w:ascii="Times New Roman" w:hAnsi="Times New Roman" w:cs="Times New Roman"/>
          <w:sz w:val="28"/>
          <w:szCs w:val="28"/>
        </w:rPr>
      </w:pPr>
    </w:p>
    <w:p w:rsidR="00062E81" w:rsidRPr="00AC533F" w:rsidRDefault="00B76247" w:rsidP="00B76247">
      <w:pPr>
        <w:tabs>
          <w:tab w:val="left" w:pos="549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sz w:val="28"/>
          <w:szCs w:val="28"/>
        </w:rPr>
        <w:tab/>
        <w:t>Автор составитель: Рушкова                      Ольга Аркадьевна</w:t>
      </w:r>
    </w:p>
    <w:p w:rsidR="00B76247" w:rsidRPr="00AC533F" w:rsidRDefault="00B76247" w:rsidP="00B76247">
      <w:pPr>
        <w:tabs>
          <w:tab w:val="left" w:pos="54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76247" w:rsidRPr="00AC533F" w:rsidRDefault="00B76247" w:rsidP="00B76247">
      <w:pPr>
        <w:tabs>
          <w:tab w:val="left" w:pos="54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C533F" w:rsidRDefault="00AC533F" w:rsidP="00B76247">
      <w:pPr>
        <w:tabs>
          <w:tab w:val="left" w:pos="54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C533F" w:rsidRPr="00AC533F" w:rsidRDefault="00AC533F" w:rsidP="00B76247">
      <w:pPr>
        <w:tabs>
          <w:tab w:val="left" w:pos="54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2A94" w:rsidRPr="00AC533F" w:rsidRDefault="00782A94" w:rsidP="00B76247">
      <w:pPr>
        <w:tabs>
          <w:tab w:val="left" w:pos="54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76247" w:rsidRPr="00AC533F" w:rsidRDefault="00782A94" w:rsidP="00782A94">
      <w:pPr>
        <w:tabs>
          <w:tab w:val="left" w:pos="54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sz w:val="28"/>
          <w:szCs w:val="28"/>
        </w:rPr>
        <w:t>г. Верхняя Салда</w:t>
      </w:r>
    </w:p>
    <w:p w:rsidR="00B76247" w:rsidRPr="00AC533F" w:rsidRDefault="00B76247" w:rsidP="00782A94">
      <w:pPr>
        <w:tabs>
          <w:tab w:val="left" w:pos="54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sz w:val="28"/>
          <w:szCs w:val="28"/>
        </w:rPr>
        <w:t>2024 год</w:t>
      </w:r>
    </w:p>
    <w:p w:rsidR="00B76247" w:rsidRDefault="00B76247" w:rsidP="00B762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«Детский сад №42 «Пингвинчик» общеразвивающего вида с приор</w:t>
      </w:r>
      <w:r w:rsidR="00782A94" w:rsidRPr="00AC533F">
        <w:rPr>
          <w:rFonts w:ascii="Times New Roman" w:hAnsi="Times New Roman" w:cs="Times New Roman"/>
          <w:sz w:val="28"/>
          <w:szCs w:val="28"/>
        </w:rPr>
        <w:t>и</w:t>
      </w:r>
      <w:r w:rsidRPr="00AC533F">
        <w:rPr>
          <w:rFonts w:ascii="Times New Roman" w:hAnsi="Times New Roman" w:cs="Times New Roman"/>
          <w:sz w:val="28"/>
          <w:szCs w:val="28"/>
        </w:rPr>
        <w:t>тетным осуществлением деятельности по физическому развитию детей»</w:t>
      </w:r>
    </w:p>
    <w:p w:rsidR="00D43D08" w:rsidRPr="00AC533F" w:rsidRDefault="00D43D08" w:rsidP="00B762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247" w:rsidRDefault="00D43D08" w:rsidP="00D43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3D08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2 младшая группа</w:t>
      </w:r>
    </w:p>
    <w:p w:rsidR="00D43D08" w:rsidRPr="00AC533F" w:rsidRDefault="00D43D08" w:rsidP="00D43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3D0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 «Путешествие в зимнюю сказку»</w:t>
      </w:r>
    </w:p>
    <w:p w:rsidR="00B76247" w:rsidRPr="00AC533F" w:rsidRDefault="00B76247" w:rsidP="00D43D08">
      <w:pPr>
        <w:tabs>
          <w:tab w:val="left" w:pos="3102"/>
          <w:tab w:val="left" w:pos="549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33F">
        <w:rPr>
          <w:rFonts w:ascii="Times New Roman" w:hAnsi="Times New Roman" w:cs="Times New Roman"/>
          <w:b/>
          <w:sz w:val="28"/>
          <w:szCs w:val="28"/>
        </w:rPr>
        <w:t>Цель:</w:t>
      </w:r>
      <w:r w:rsidR="00AC5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33F" w:rsidRPr="00AC533F">
        <w:rPr>
          <w:rFonts w:ascii="Times New Roman" w:hAnsi="Times New Roman" w:cs="Times New Roman"/>
          <w:sz w:val="28"/>
          <w:szCs w:val="28"/>
        </w:rPr>
        <w:t>закрепление элементарных математических представлений</w:t>
      </w:r>
      <w:r w:rsidR="00AC533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73891" w:rsidRPr="00AC533F" w:rsidRDefault="00A73891" w:rsidP="00D43D08">
      <w:pPr>
        <w:tabs>
          <w:tab w:val="left" w:pos="3102"/>
          <w:tab w:val="left" w:pos="549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33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3891" w:rsidRPr="00AC533F" w:rsidRDefault="00A73891" w:rsidP="00D43D08">
      <w:pPr>
        <w:pStyle w:val="a8"/>
        <w:numPr>
          <w:ilvl w:val="0"/>
          <w:numId w:val="3"/>
        </w:numPr>
        <w:tabs>
          <w:tab w:val="left" w:pos="3102"/>
          <w:tab w:val="left" w:pos="549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sz w:val="28"/>
          <w:szCs w:val="28"/>
        </w:rPr>
        <w:t>Закреплять способы сравнения двух предметов по длине и ширине, обозначать результаты сравнения соответствующими словами.</w:t>
      </w:r>
    </w:p>
    <w:p w:rsidR="00A73891" w:rsidRPr="00AC533F" w:rsidRDefault="00A73891" w:rsidP="00D43D08">
      <w:pPr>
        <w:pStyle w:val="a8"/>
        <w:numPr>
          <w:ilvl w:val="0"/>
          <w:numId w:val="3"/>
        </w:numPr>
        <w:tabs>
          <w:tab w:val="left" w:pos="3102"/>
          <w:tab w:val="left" w:pos="549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sz w:val="28"/>
          <w:szCs w:val="28"/>
        </w:rPr>
        <w:t>Формировать умение различать количество звук</w:t>
      </w:r>
      <w:r w:rsidR="00D95659" w:rsidRPr="00AC533F">
        <w:rPr>
          <w:rFonts w:ascii="Times New Roman" w:hAnsi="Times New Roman" w:cs="Times New Roman"/>
          <w:sz w:val="28"/>
          <w:szCs w:val="28"/>
        </w:rPr>
        <w:t xml:space="preserve">  на слух (много и один).</w:t>
      </w:r>
    </w:p>
    <w:p w:rsidR="00D95659" w:rsidRPr="00AC533F" w:rsidRDefault="00D95659" w:rsidP="00D43D08">
      <w:pPr>
        <w:pStyle w:val="a8"/>
        <w:numPr>
          <w:ilvl w:val="0"/>
          <w:numId w:val="3"/>
        </w:numPr>
        <w:tabs>
          <w:tab w:val="left" w:pos="3102"/>
          <w:tab w:val="left" w:pos="549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sz w:val="28"/>
          <w:szCs w:val="28"/>
        </w:rPr>
        <w:t>Упражнять в различении и</w:t>
      </w:r>
      <w:r w:rsidR="00782A94" w:rsidRPr="00AC533F">
        <w:rPr>
          <w:rFonts w:ascii="Times New Roman" w:hAnsi="Times New Roman" w:cs="Times New Roman"/>
          <w:sz w:val="28"/>
          <w:szCs w:val="28"/>
        </w:rPr>
        <w:t xml:space="preserve"> назывании геометрических фигур</w:t>
      </w:r>
      <w:r w:rsidRPr="00AC533F">
        <w:rPr>
          <w:rFonts w:ascii="Times New Roman" w:hAnsi="Times New Roman" w:cs="Times New Roman"/>
          <w:sz w:val="28"/>
          <w:szCs w:val="28"/>
        </w:rPr>
        <w:t>: круга, квадрата, треугольника.</w:t>
      </w:r>
    </w:p>
    <w:p w:rsidR="00A73891" w:rsidRPr="00AC533F" w:rsidRDefault="00D95659" w:rsidP="00D43D08">
      <w:pPr>
        <w:tabs>
          <w:tab w:val="left" w:pos="3102"/>
          <w:tab w:val="left" w:pos="549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3F">
        <w:rPr>
          <w:rFonts w:ascii="Times New Roman" w:hAnsi="Times New Roman" w:cs="Times New Roman"/>
          <w:b/>
          <w:sz w:val="28"/>
          <w:szCs w:val="28"/>
        </w:rPr>
        <w:t>Ди</w:t>
      </w:r>
      <w:r w:rsidR="007B3DE6" w:rsidRPr="00AC533F">
        <w:rPr>
          <w:rFonts w:ascii="Times New Roman" w:hAnsi="Times New Roman" w:cs="Times New Roman"/>
          <w:b/>
          <w:sz w:val="28"/>
          <w:szCs w:val="28"/>
        </w:rPr>
        <w:t>дактический наглядный материал</w:t>
      </w:r>
      <w:r w:rsidR="009E013C" w:rsidRPr="00AC533F">
        <w:rPr>
          <w:rFonts w:ascii="Times New Roman" w:hAnsi="Times New Roman" w:cs="Times New Roman"/>
          <w:b/>
          <w:sz w:val="28"/>
          <w:szCs w:val="28"/>
        </w:rPr>
        <w:t>:</w:t>
      </w:r>
      <w:r w:rsidR="00AC5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33F">
        <w:rPr>
          <w:rFonts w:ascii="Times New Roman" w:hAnsi="Times New Roman" w:cs="Times New Roman"/>
          <w:sz w:val="28"/>
          <w:szCs w:val="28"/>
        </w:rPr>
        <w:t>л</w:t>
      </w:r>
      <w:r w:rsidR="00AC533F" w:rsidRPr="00AC533F">
        <w:rPr>
          <w:rFonts w:ascii="Times New Roman" w:hAnsi="Times New Roman" w:cs="Times New Roman"/>
          <w:sz w:val="28"/>
          <w:szCs w:val="28"/>
        </w:rPr>
        <w:t>иса, заяц, домики</w:t>
      </w:r>
    </w:p>
    <w:p w:rsidR="00A73891" w:rsidRPr="00AC533F" w:rsidRDefault="003A6D83" w:rsidP="00D43D08">
      <w:pPr>
        <w:tabs>
          <w:tab w:val="left" w:pos="3102"/>
          <w:tab w:val="left" w:pos="549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AC533F">
        <w:rPr>
          <w:rFonts w:ascii="Times New Roman" w:hAnsi="Times New Roman" w:cs="Times New Roman"/>
          <w:sz w:val="28"/>
          <w:szCs w:val="28"/>
        </w:rPr>
        <w:t xml:space="preserve"> </w:t>
      </w:r>
      <w:r w:rsidR="009E013C" w:rsidRPr="00AC533F">
        <w:rPr>
          <w:rFonts w:ascii="Times New Roman" w:hAnsi="Times New Roman" w:cs="Times New Roman"/>
          <w:sz w:val="28"/>
          <w:szCs w:val="28"/>
        </w:rPr>
        <w:t>Письмо-подсказка, картинка с изображением русской народной сказки «</w:t>
      </w:r>
      <w:proofErr w:type="spellStart"/>
      <w:r w:rsidR="009E013C" w:rsidRPr="00AC533F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9E013C" w:rsidRPr="00AC533F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Pr="00AC533F">
        <w:rPr>
          <w:rFonts w:ascii="Times New Roman" w:hAnsi="Times New Roman" w:cs="Times New Roman"/>
          <w:sz w:val="28"/>
          <w:szCs w:val="28"/>
        </w:rPr>
        <w:t xml:space="preserve">», </w:t>
      </w:r>
      <w:r w:rsidR="00CE4642" w:rsidRPr="00AC533F">
        <w:rPr>
          <w:rFonts w:ascii="Times New Roman" w:hAnsi="Times New Roman" w:cs="Times New Roman"/>
          <w:sz w:val="28"/>
          <w:szCs w:val="28"/>
        </w:rPr>
        <w:t>колокольчик.</w:t>
      </w:r>
    </w:p>
    <w:p w:rsidR="00CE4642" w:rsidRPr="00AC533F" w:rsidRDefault="00CE4642" w:rsidP="00D43D08">
      <w:pPr>
        <w:tabs>
          <w:tab w:val="left" w:pos="3102"/>
          <w:tab w:val="left" w:pos="549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33F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AC533F">
        <w:rPr>
          <w:rFonts w:ascii="Times New Roman" w:hAnsi="Times New Roman" w:cs="Times New Roman"/>
          <w:sz w:val="28"/>
          <w:szCs w:val="28"/>
        </w:rPr>
        <w:t xml:space="preserve"> </w:t>
      </w:r>
      <w:r w:rsidR="00383501" w:rsidRPr="00AC533F">
        <w:rPr>
          <w:rFonts w:ascii="Times New Roman" w:hAnsi="Times New Roman" w:cs="Times New Roman"/>
          <w:sz w:val="28"/>
          <w:szCs w:val="28"/>
        </w:rPr>
        <w:t>Геометрические фигуры (по о</w:t>
      </w:r>
      <w:r w:rsidR="00781185" w:rsidRPr="00AC533F">
        <w:rPr>
          <w:rFonts w:ascii="Times New Roman" w:hAnsi="Times New Roman" w:cs="Times New Roman"/>
          <w:sz w:val="28"/>
          <w:szCs w:val="28"/>
        </w:rPr>
        <w:t>дной фигуре для каждого ребенка: круг, квадрат, треугольник), полоски разной ширины</w:t>
      </w:r>
      <w:r w:rsidR="00782A94" w:rsidRPr="00AC533F">
        <w:rPr>
          <w:rFonts w:ascii="Times New Roman" w:hAnsi="Times New Roman" w:cs="Times New Roman"/>
          <w:sz w:val="28"/>
          <w:szCs w:val="28"/>
        </w:rPr>
        <w:t xml:space="preserve"> и длины </w:t>
      </w:r>
      <w:r w:rsidR="00781185" w:rsidRPr="00AC533F">
        <w:rPr>
          <w:rFonts w:ascii="Times New Roman" w:hAnsi="Times New Roman" w:cs="Times New Roman"/>
          <w:sz w:val="28"/>
          <w:szCs w:val="28"/>
        </w:rPr>
        <w:t>(двери домиков</w:t>
      </w:r>
      <w:r w:rsidR="00782A94" w:rsidRPr="00AC533F">
        <w:rPr>
          <w:rFonts w:ascii="Times New Roman" w:hAnsi="Times New Roman" w:cs="Times New Roman"/>
          <w:sz w:val="28"/>
          <w:szCs w:val="28"/>
        </w:rPr>
        <w:t xml:space="preserve"> и дорожки</w:t>
      </w:r>
      <w:r w:rsidR="00781185" w:rsidRPr="00AC533F">
        <w:rPr>
          <w:rFonts w:ascii="Times New Roman" w:hAnsi="Times New Roman" w:cs="Times New Roman"/>
          <w:sz w:val="28"/>
          <w:szCs w:val="28"/>
        </w:rPr>
        <w:t>), карточка с изображением двух домиков с пустым местом для дверей разной ширины.</w:t>
      </w:r>
    </w:p>
    <w:p w:rsidR="00781185" w:rsidRPr="00AC533F" w:rsidRDefault="00781185" w:rsidP="00D43D08">
      <w:pPr>
        <w:tabs>
          <w:tab w:val="left" w:pos="3102"/>
          <w:tab w:val="left" w:pos="549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185" w:rsidRPr="00AC533F" w:rsidRDefault="00781185" w:rsidP="00D43D08">
      <w:pPr>
        <w:tabs>
          <w:tab w:val="left" w:pos="3102"/>
          <w:tab w:val="left" w:pos="549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185" w:rsidRPr="00AC533F" w:rsidRDefault="00781185" w:rsidP="00D43D08">
      <w:pPr>
        <w:tabs>
          <w:tab w:val="left" w:pos="3102"/>
          <w:tab w:val="left" w:pos="54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1185" w:rsidRPr="00AC533F" w:rsidRDefault="00781185" w:rsidP="003A6D83">
      <w:pPr>
        <w:tabs>
          <w:tab w:val="left" w:pos="3102"/>
          <w:tab w:val="left" w:pos="54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1185" w:rsidRPr="00AC533F" w:rsidRDefault="00781185" w:rsidP="003A6D83">
      <w:pPr>
        <w:tabs>
          <w:tab w:val="left" w:pos="3102"/>
          <w:tab w:val="left" w:pos="54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1185" w:rsidRPr="00AC533F" w:rsidRDefault="00781185" w:rsidP="003A6D83">
      <w:pPr>
        <w:tabs>
          <w:tab w:val="left" w:pos="3102"/>
          <w:tab w:val="left" w:pos="54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1185" w:rsidRPr="00AC533F" w:rsidRDefault="00781185" w:rsidP="003A6D83">
      <w:pPr>
        <w:tabs>
          <w:tab w:val="left" w:pos="3102"/>
          <w:tab w:val="left" w:pos="54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1185" w:rsidRPr="00AC533F" w:rsidRDefault="00781185" w:rsidP="003A6D83">
      <w:pPr>
        <w:tabs>
          <w:tab w:val="left" w:pos="3102"/>
          <w:tab w:val="left" w:pos="54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1185" w:rsidRPr="00AC533F" w:rsidRDefault="00781185" w:rsidP="003A6D83">
      <w:pPr>
        <w:tabs>
          <w:tab w:val="left" w:pos="3102"/>
          <w:tab w:val="left" w:pos="549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071"/>
        <w:gridCol w:w="3071"/>
        <w:gridCol w:w="3072"/>
      </w:tblGrid>
      <w:tr w:rsidR="00781185" w:rsidRPr="00AC533F" w:rsidTr="00E04AB4">
        <w:trPr>
          <w:trHeight w:val="1523"/>
        </w:trPr>
        <w:tc>
          <w:tcPr>
            <w:tcW w:w="3071" w:type="dxa"/>
          </w:tcPr>
          <w:p w:rsidR="00781185" w:rsidRPr="00AC533F" w:rsidRDefault="00781185" w:rsidP="00782A94">
            <w:pPr>
              <w:tabs>
                <w:tab w:val="left" w:pos="3102"/>
                <w:tab w:val="left" w:pos="54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Этапы </w:t>
            </w:r>
            <w:r w:rsidR="00782A94" w:rsidRPr="00AC533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AC533F">
              <w:rPr>
                <w:rFonts w:ascii="Times New Roman" w:hAnsi="Times New Roman" w:cs="Times New Roman"/>
                <w:b/>
                <w:sz w:val="28"/>
                <w:szCs w:val="28"/>
              </w:rPr>
              <w:t>епосредстве</w:t>
            </w:r>
            <w:r w:rsidR="00E04AB4" w:rsidRPr="00AC533F">
              <w:rPr>
                <w:rFonts w:ascii="Times New Roman" w:hAnsi="Times New Roman" w:cs="Times New Roman"/>
                <w:b/>
                <w:sz w:val="28"/>
                <w:szCs w:val="28"/>
              </w:rPr>
              <w:t>нно образовательной деятельности</w:t>
            </w:r>
          </w:p>
        </w:tc>
        <w:tc>
          <w:tcPr>
            <w:tcW w:w="3071" w:type="dxa"/>
          </w:tcPr>
          <w:p w:rsidR="00781185" w:rsidRPr="00AC533F" w:rsidRDefault="008943B6" w:rsidP="00782A94">
            <w:pPr>
              <w:tabs>
                <w:tab w:val="left" w:pos="3102"/>
                <w:tab w:val="left" w:pos="54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072" w:type="dxa"/>
          </w:tcPr>
          <w:p w:rsidR="00781185" w:rsidRPr="00AC533F" w:rsidRDefault="008943B6" w:rsidP="00782A94">
            <w:pPr>
              <w:tabs>
                <w:tab w:val="left" w:pos="3102"/>
                <w:tab w:val="left" w:pos="54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D129A7" w:rsidRPr="00AC533F" w:rsidTr="00E04AB4">
        <w:trPr>
          <w:trHeight w:val="12386"/>
        </w:trPr>
        <w:tc>
          <w:tcPr>
            <w:tcW w:w="3071" w:type="dxa"/>
            <w:tcBorders>
              <w:bottom w:val="single" w:sz="4" w:space="0" w:color="auto"/>
            </w:tcBorders>
          </w:tcPr>
          <w:p w:rsidR="00782A94" w:rsidRPr="00AC533F" w:rsidRDefault="00782A94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782A94" w:rsidRPr="00AC533F" w:rsidRDefault="00782A94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Введение в ситуацию</w:t>
            </w: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637FB5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637FB5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637FB5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637FB5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637FB5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637FB5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637FB5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Затруднение ситуации</w:t>
            </w: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33F" w:rsidRPr="00AC533F" w:rsidRDefault="00AC533F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33F" w:rsidRPr="00AC533F" w:rsidRDefault="00AC533F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Елена Викторовна берет снежинку и «замерзает».</w:t>
            </w: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В это время заходит </w:t>
            </w:r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>педагог (который проводит занятие)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-Что случилось, ребята?</w:t>
            </w: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-Посмотрите, здесь конверт, может в нем подсказка, как разморозить наших гостей?</w:t>
            </w: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Читает</w:t>
            </w:r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письмо из конверта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-«Здравствуйте,</w:t>
            </w:r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мои маленькие друзья! Если вы читаете это письмо,</w:t>
            </w:r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то моя шалость удалась и </w:t>
            </w:r>
            <w:proofErr w:type="gram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все таки</w:t>
            </w:r>
            <w:proofErr w:type="gram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кто-то замерз! Ох, как я не хочу уходить! Ваша любимая Зима!»</w:t>
            </w:r>
          </w:p>
          <w:p w:rsidR="00D129A7" w:rsidRPr="00AC533F" w:rsidRDefault="00D129A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-Ребята, я конечно очень люблю Зиму</w:t>
            </w:r>
            <w:proofErr w:type="gram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…А</w:t>
            </w:r>
            <w:proofErr w:type="gram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вы?</w:t>
            </w:r>
          </w:p>
          <w:p w:rsidR="00D129A7" w:rsidRPr="00AC533F" w:rsidRDefault="00D129A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-Но не до такой же степени!</w:t>
            </w:r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Так она и все заморозит и никогда лето не </w:t>
            </w:r>
            <w:proofErr w:type="gram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придет</w:t>
            </w:r>
            <w:proofErr w:type="gram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… Что же делать?</w:t>
            </w:r>
          </w:p>
          <w:p w:rsidR="00D129A7" w:rsidRPr="00AC533F" w:rsidRDefault="00D129A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Читает: «Что бы чуду здесь случиться, надо в сказке очутиться. Там все выполнить </w:t>
            </w:r>
            <w:proofErr w:type="gram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старательно</w:t>
            </w:r>
            <w:proofErr w:type="gram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и оттают ваши воспитатели обязательно».</w:t>
            </w:r>
          </w:p>
          <w:p w:rsidR="00D129A7" w:rsidRPr="00AC533F" w:rsidRDefault="00D129A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Интересно</w:t>
            </w:r>
            <w:proofErr w:type="gram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о какой 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сказке идет речь?</w:t>
            </w:r>
          </w:p>
          <w:p w:rsidR="00D129A7" w:rsidRPr="00AC533F" w:rsidRDefault="00D129A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Достает из конверта разрезные картинки «</w:t>
            </w:r>
            <w:proofErr w:type="spell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  <w:p w:rsidR="00D129A7" w:rsidRPr="00AC533F" w:rsidRDefault="00D129A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-Вот мы узнали какая </w:t>
            </w:r>
            <w:proofErr w:type="spell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proofErr w:type="gram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как же мы туда попадем?</w:t>
            </w:r>
          </w:p>
          <w:p w:rsidR="00050C07" w:rsidRPr="00AC533F" w:rsidRDefault="00D129A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Обращает внимание детей на колокольчик. Под ним записка, читает: игра «Звуки </w:t>
            </w:r>
            <w:proofErr w:type="gram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один-много</w:t>
            </w:r>
            <w:proofErr w:type="gram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0C07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129A7" w:rsidRPr="00AC533F" w:rsidRDefault="00050C0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129A7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проиграть 5 раз).</w:t>
            </w:r>
          </w:p>
          <w:p w:rsidR="00D129A7" w:rsidRPr="00AC533F" w:rsidRDefault="00D129A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-Вот мы и очутились в сказке. Следующее задание «</w:t>
            </w:r>
            <w:r w:rsidR="009039C6" w:rsidRPr="00AC533F">
              <w:rPr>
                <w:rFonts w:ascii="Times New Roman" w:hAnsi="Times New Roman" w:cs="Times New Roman"/>
                <w:sz w:val="28"/>
                <w:szCs w:val="28"/>
              </w:rPr>
              <w:t>Какая дорожка длиннее?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39C6" w:rsidRPr="00AC533F" w:rsidRDefault="009039C6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ACC" w:rsidRPr="00AC533F" w:rsidRDefault="00D60ACC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ACC" w:rsidRPr="00AC533F" w:rsidRDefault="00D60ACC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A94" w:rsidRPr="00AC533F" w:rsidRDefault="00782A94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C6" w:rsidRPr="00AC533F" w:rsidRDefault="009039C6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-Ребята давайте немножко отдохнем. Проведем Физкультминутку:</w:t>
            </w:r>
          </w:p>
          <w:p w:rsidR="009039C6" w:rsidRPr="00AC533F" w:rsidRDefault="009039C6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«Раз, два, три, четыре, пять вышли зайчики гулять! Встали, зайки, улыбнулись. Выше, выше подтянулись</w:t>
            </w:r>
            <w:r w:rsidR="002A1EF2" w:rsidRPr="00AC533F">
              <w:rPr>
                <w:rFonts w:ascii="Times New Roman" w:hAnsi="Times New Roman" w:cs="Times New Roman"/>
                <w:sz w:val="28"/>
                <w:szCs w:val="28"/>
              </w:rPr>
              <w:t>. Влево, вправо повернулись. Лапками колен коснулись. Сели, встали, се</w:t>
            </w:r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ли, встали и на месте </w:t>
            </w:r>
            <w:proofErr w:type="spellStart"/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>поскокали</w:t>
            </w:r>
            <w:proofErr w:type="spellEnd"/>
            <w:r w:rsidR="002A1EF2" w:rsidRPr="00AC53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EF2" w:rsidRPr="00AC533F" w:rsidRDefault="002A1EF2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- Отдохнули. Нас ждет следующее задание: игра называется «Закрой двери домиков».</w:t>
            </w:r>
          </w:p>
          <w:p w:rsidR="00114B02" w:rsidRPr="00AC533F" w:rsidRDefault="00AC533F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Молодцы.</w:t>
            </w:r>
          </w:p>
          <w:p w:rsidR="00D129A7" w:rsidRPr="00AC533F" w:rsidRDefault="00D129A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33F" w:rsidRPr="00AC533F" w:rsidRDefault="00AC533F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C07" w:rsidRPr="00AC533F" w:rsidRDefault="00050C0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предлогает</w:t>
            </w:r>
            <w:proofErr w:type="spell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детям 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поиграть в игру «Лиса и зайчата». Объясняет правила игры.</w:t>
            </w:r>
          </w:p>
          <w:p w:rsidR="007C1FA8" w:rsidRPr="00AC533F" w:rsidRDefault="007C1FA8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Воспитатель проверяет, правильно ли дети выбрали домики, и уточняет название фигур.</w:t>
            </w:r>
          </w:p>
          <w:p w:rsidR="007C1FA8" w:rsidRPr="00AC533F" w:rsidRDefault="007C1FA8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A8" w:rsidRPr="00AC533F" w:rsidRDefault="007C1FA8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6E2" w:rsidRPr="00AC533F" w:rsidRDefault="007C1FA8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Звучит волшебная</w:t>
            </w:r>
            <w:r w:rsidR="001F46E2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мелодия, гости просыпаются. Спрашивают детей, что случилось, и что делали ребята, чтобы их спасти.</w:t>
            </w:r>
          </w:p>
          <w:p w:rsidR="00050C07" w:rsidRPr="00AC533F" w:rsidRDefault="00050C07" w:rsidP="000522C8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 Еленой Викторовной приходят с музыкального занятия и находят снежинку. </w:t>
            </w: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3A6D83">
            <w:pPr>
              <w:tabs>
                <w:tab w:val="left" w:pos="3102"/>
                <w:tab w:val="left" w:pos="54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Ребята замечают,</w:t>
            </w:r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что на другой стороне листа тоже что-то написано.</w:t>
            </w: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Дети собирают 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картинку и называют сказку «</w:t>
            </w:r>
            <w:proofErr w:type="spell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</w:t>
            </w: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Дети слушают внимательно задание и отвечают.</w:t>
            </w: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9A7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C6" w:rsidRPr="00AC533F" w:rsidRDefault="00D129A7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9039C6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измеряют дорожки к домикам лисы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и зай</w:t>
            </w:r>
            <w:r w:rsidR="009039C6" w:rsidRPr="00AC533F">
              <w:rPr>
                <w:rFonts w:ascii="Times New Roman" w:hAnsi="Times New Roman" w:cs="Times New Roman"/>
                <w:sz w:val="28"/>
                <w:szCs w:val="28"/>
              </w:rPr>
              <w:t>ца, и отвечают</w:t>
            </w:r>
            <w:proofErr w:type="gramStart"/>
            <w:r w:rsidR="009039C6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9039C6" w:rsidRPr="00AC533F">
              <w:rPr>
                <w:rFonts w:ascii="Times New Roman" w:hAnsi="Times New Roman" w:cs="Times New Roman"/>
                <w:sz w:val="28"/>
                <w:szCs w:val="28"/>
              </w:rPr>
              <w:t>какая дорожка длиннее,</w:t>
            </w:r>
            <w:r w:rsidR="00782A94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9C6" w:rsidRPr="00AC533F">
              <w:rPr>
                <w:rFonts w:ascii="Times New Roman" w:hAnsi="Times New Roman" w:cs="Times New Roman"/>
                <w:sz w:val="28"/>
                <w:szCs w:val="28"/>
              </w:rPr>
              <w:t>какая-короче.</w:t>
            </w: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в соответствии с текстом вместе с воспитателем.</w:t>
            </w: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EF2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A94" w:rsidRPr="00AC533F" w:rsidRDefault="00782A94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A94" w:rsidRPr="00AC533F" w:rsidRDefault="00782A94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A94" w:rsidRPr="00AC533F" w:rsidRDefault="00782A94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2A1EF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подбирая двери к домикам выполняют задан</w:t>
            </w:r>
            <w:r w:rsidR="00637FB5" w:rsidRPr="00AC533F">
              <w:rPr>
                <w:rFonts w:ascii="Times New Roman" w:hAnsi="Times New Roman" w:cs="Times New Roman"/>
                <w:sz w:val="28"/>
                <w:szCs w:val="28"/>
              </w:rPr>
              <w:t>ие. Называют у кого шире дверь в домике (у лисички или у зайчика).</w:t>
            </w:r>
          </w:p>
          <w:p w:rsidR="00637FB5" w:rsidRPr="00AC533F" w:rsidRDefault="00637FB5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7C1FA8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выбирают</w:t>
            </w:r>
            <w:proofErr w:type="gramEnd"/>
            <w:r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кто будет лисой. Остальные берут по 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одной геометрической фигуре. Они бегают по группе, а по сигналу воспитателя, бегут к своим домикам с такой</w:t>
            </w:r>
            <w:r w:rsidR="00AC533F" w:rsidRPr="00AC5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же геометрической фигурой.</w:t>
            </w:r>
          </w:p>
          <w:p w:rsidR="00637FB5" w:rsidRPr="00AC533F" w:rsidRDefault="00637FB5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33F" w:rsidRPr="00AC533F" w:rsidRDefault="00AC533F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33F" w:rsidRPr="00AC533F" w:rsidRDefault="00AC533F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B5" w:rsidRPr="00AC533F" w:rsidRDefault="001F46E2" w:rsidP="0044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33F">
              <w:rPr>
                <w:rFonts w:ascii="Times New Roman" w:hAnsi="Times New Roman" w:cs="Times New Roman"/>
                <w:sz w:val="28"/>
                <w:szCs w:val="28"/>
              </w:rPr>
              <w:t>Дети рассказывают гостям, что произошло, и как они их спасали.</w:t>
            </w:r>
          </w:p>
        </w:tc>
      </w:tr>
    </w:tbl>
    <w:p w:rsidR="00781185" w:rsidRPr="00781185" w:rsidRDefault="00781185" w:rsidP="003A6D83">
      <w:pPr>
        <w:tabs>
          <w:tab w:val="left" w:pos="3102"/>
          <w:tab w:val="left" w:pos="5494"/>
        </w:tabs>
        <w:jc w:val="both"/>
        <w:rPr>
          <w:sz w:val="28"/>
          <w:szCs w:val="28"/>
        </w:rPr>
      </w:pPr>
    </w:p>
    <w:p w:rsidR="00A73891" w:rsidRDefault="00A73891" w:rsidP="00A73891">
      <w:pPr>
        <w:tabs>
          <w:tab w:val="left" w:pos="3102"/>
          <w:tab w:val="left" w:pos="5494"/>
        </w:tabs>
        <w:jc w:val="right"/>
        <w:rPr>
          <w:sz w:val="28"/>
          <w:szCs w:val="28"/>
        </w:rPr>
      </w:pPr>
    </w:p>
    <w:p w:rsidR="00A73891" w:rsidRDefault="00A73891" w:rsidP="00AC533F">
      <w:pPr>
        <w:tabs>
          <w:tab w:val="left" w:pos="3102"/>
          <w:tab w:val="left" w:pos="5494"/>
        </w:tabs>
        <w:rPr>
          <w:sz w:val="28"/>
          <w:szCs w:val="28"/>
        </w:rPr>
      </w:pPr>
    </w:p>
    <w:p w:rsidR="00A73891" w:rsidRDefault="00A73891" w:rsidP="00A73891">
      <w:pPr>
        <w:tabs>
          <w:tab w:val="left" w:pos="3102"/>
          <w:tab w:val="left" w:pos="5494"/>
        </w:tabs>
        <w:jc w:val="right"/>
        <w:rPr>
          <w:sz w:val="28"/>
          <w:szCs w:val="28"/>
        </w:rPr>
      </w:pPr>
    </w:p>
    <w:p w:rsidR="00A73891" w:rsidRDefault="00A73891" w:rsidP="00A73891">
      <w:pPr>
        <w:tabs>
          <w:tab w:val="left" w:pos="3102"/>
          <w:tab w:val="left" w:pos="5494"/>
        </w:tabs>
        <w:jc w:val="right"/>
        <w:rPr>
          <w:sz w:val="28"/>
          <w:szCs w:val="28"/>
        </w:rPr>
      </w:pPr>
    </w:p>
    <w:p w:rsidR="00A73891" w:rsidRPr="00A73891" w:rsidRDefault="00A73891" w:rsidP="00A73891">
      <w:pPr>
        <w:tabs>
          <w:tab w:val="left" w:pos="3102"/>
          <w:tab w:val="left" w:pos="5494"/>
        </w:tabs>
        <w:jc w:val="right"/>
        <w:rPr>
          <w:sz w:val="28"/>
          <w:szCs w:val="28"/>
        </w:rPr>
      </w:pPr>
    </w:p>
    <w:p w:rsidR="00B76247" w:rsidRPr="00B76247" w:rsidRDefault="00B76247" w:rsidP="00B76247">
      <w:pPr>
        <w:tabs>
          <w:tab w:val="left" w:pos="5494"/>
        </w:tabs>
        <w:jc w:val="right"/>
        <w:rPr>
          <w:sz w:val="28"/>
          <w:szCs w:val="28"/>
        </w:rPr>
      </w:pPr>
    </w:p>
    <w:sectPr w:rsidR="00B76247" w:rsidRPr="00B76247" w:rsidSect="0041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67" w:rsidRDefault="00FD3F67" w:rsidP="00B76247">
      <w:pPr>
        <w:spacing w:after="0" w:line="240" w:lineRule="auto"/>
      </w:pPr>
      <w:r>
        <w:separator/>
      </w:r>
    </w:p>
  </w:endnote>
  <w:endnote w:type="continuationSeparator" w:id="0">
    <w:p w:rsidR="00FD3F67" w:rsidRDefault="00FD3F67" w:rsidP="00B7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67" w:rsidRDefault="00FD3F67" w:rsidP="00B76247">
      <w:pPr>
        <w:spacing w:after="0" w:line="240" w:lineRule="auto"/>
      </w:pPr>
      <w:r>
        <w:separator/>
      </w:r>
    </w:p>
  </w:footnote>
  <w:footnote w:type="continuationSeparator" w:id="0">
    <w:p w:rsidR="00FD3F67" w:rsidRDefault="00FD3F67" w:rsidP="00B76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2091"/>
    <w:multiLevelType w:val="hybridMultilevel"/>
    <w:tmpl w:val="0442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C1419"/>
    <w:multiLevelType w:val="hybridMultilevel"/>
    <w:tmpl w:val="49DAA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167F8"/>
    <w:multiLevelType w:val="hybridMultilevel"/>
    <w:tmpl w:val="DC566F62"/>
    <w:lvl w:ilvl="0" w:tplc="0419000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B8A"/>
    <w:rsid w:val="00050C07"/>
    <w:rsid w:val="000522C8"/>
    <w:rsid w:val="00062E81"/>
    <w:rsid w:val="00077B8A"/>
    <w:rsid w:val="00114B02"/>
    <w:rsid w:val="00130A8E"/>
    <w:rsid w:val="001F46E2"/>
    <w:rsid w:val="00220D0D"/>
    <w:rsid w:val="002A1EF2"/>
    <w:rsid w:val="003470F4"/>
    <w:rsid w:val="00383501"/>
    <w:rsid w:val="003A6D83"/>
    <w:rsid w:val="003F6269"/>
    <w:rsid w:val="00413D92"/>
    <w:rsid w:val="00441D6E"/>
    <w:rsid w:val="00637FB5"/>
    <w:rsid w:val="0066129C"/>
    <w:rsid w:val="00781185"/>
    <w:rsid w:val="00782A94"/>
    <w:rsid w:val="007B3DE6"/>
    <w:rsid w:val="007C1FA8"/>
    <w:rsid w:val="007D36AA"/>
    <w:rsid w:val="008943B6"/>
    <w:rsid w:val="008C5487"/>
    <w:rsid w:val="009039C6"/>
    <w:rsid w:val="009E013C"/>
    <w:rsid w:val="00A73891"/>
    <w:rsid w:val="00AB5973"/>
    <w:rsid w:val="00AC533F"/>
    <w:rsid w:val="00AF2E2D"/>
    <w:rsid w:val="00B74A69"/>
    <w:rsid w:val="00B76247"/>
    <w:rsid w:val="00C22D19"/>
    <w:rsid w:val="00CE2FF4"/>
    <w:rsid w:val="00CE4642"/>
    <w:rsid w:val="00D129A7"/>
    <w:rsid w:val="00D1511A"/>
    <w:rsid w:val="00D43D08"/>
    <w:rsid w:val="00D60ACC"/>
    <w:rsid w:val="00D95659"/>
    <w:rsid w:val="00DC00FE"/>
    <w:rsid w:val="00E04AB4"/>
    <w:rsid w:val="00EC40D6"/>
    <w:rsid w:val="00F97864"/>
    <w:rsid w:val="00FD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86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247"/>
  </w:style>
  <w:style w:type="paragraph" w:styleId="a6">
    <w:name w:val="footer"/>
    <w:basedOn w:val="a"/>
    <w:link w:val="a7"/>
    <w:uiPriority w:val="99"/>
    <w:unhideWhenUsed/>
    <w:rsid w:val="00B7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247"/>
  </w:style>
  <w:style w:type="paragraph" w:styleId="a8">
    <w:name w:val="List Paragraph"/>
    <w:basedOn w:val="a"/>
    <w:uiPriority w:val="34"/>
    <w:qFormat/>
    <w:rsid w:val="00A73891"/>
    <w:pPr>
      <w:ind w:left="720"/>
      <w:contextualSpacing/>
    </w:pPr>
  </w:style>
  <w:style w:type="table" w:styleId="a9">
    <w:name w:val="Table Grid"/>
    <w:basedOn w:val="a1"/>
    <w:uiPriority w:val="59"/>
    <w:rsid w:val="00781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86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247"/>
  </w:style>
  <w:style w:type="paragraph" w:styleId="a6">
    <w:name w:val="footer"/>
    <w:basedOn w:val="a"/>
    <w:link w:val="a7"/>
    <w:uiPriority w:val="99"/>
    <w:unhideWhenUsed/>
    <w:rsid w:val="00B7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247"/>
  </w:style>
  <w:style w:type="paragraph" w:styleId="a8">
    <w:name w:val="List Paragraph"/>
    <w:basedOn w:val="a"/>
    <w:uiPriority w:val="34"/>
    <w:qFormat/>
    <w:rsid w:val="00A73891"/>
    <w:pPr>
      <w:ind w:left="720"/>
      <w:contextualSpacing/>
    </w:pPr>
  </w:style>
  <w:style w:type="table" w:styleId="a9">
    <w:name w:val="Table Grid"/>
    <w:basedOn w:val="a1"/>
    <w:uiPriority w:val="59"/>
    <w:rsid w:val="0078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dou42</cp:lastModifiedBy>
  <cp:revision>10</cp:revision>
  <cp:lastPrinted>2024-03-26T09:35:00Z</cp:lastPrinted>
  <dcterms:created xsi:type="dcterms:W3CDTF">2024-03-22T07:57:00Z</dcterms:created>
  <dcterms:modified xsi:type="dcterms:W3CDTF">2024-03-26T09:39:00Z</dcterms:modified>
</cp:coreProperties>
</file>